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C5958">
      <w:pPr>
        <w:spacing w:before="110" w:line="219" w:lineRule="auto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 w14:paraId="7873F770"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 w14:paraId="77E3E713"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5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二</w:t>
      </w:r>
      <w:r>
        <w:rPr>
          <w:sz w:val="36"/>
          <w:szCs w:val="36"/>
        </w:rPr>
        <w:t>季度医疗服务信息社会公开内容</w:t>
      </w:r>
    </w:p>
    <w:p w14:paraId="096C8C3C"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 w14:paraId="5D827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 w14:paraId="68854201"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4EB2ECF1"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E2C0B1"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024819EA"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 w14:paraId="718DA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565DD69D">
            <w:pPr>
              <w:spacing w:line="245" w:lineRule="auto"/>
            </w:pPr>
          </w:p>
          <w:p w14:paraId="77283562">
            <w:pPr>
              <w:spacing w:line="245" w:lineRule="auto"/>
            </w:pPr>
          </w:p>
          <w:p w14:paraId="30887078">
            <w:pPr>
              <w:spacing w:line="246" w:lineRule="auto"/>
            </w:pPr>
          </w:p>
          <w:p w14:paraId="19A654D7">
            <w:pPr>
              <w:spacing w:line="246" w:lineRule="auto"/>
            </w:pPr>
          </w:p>
          <w:p w14:paraId="0E0792DF">
            <w:pPr>
              <w:spacing w:line="246" w:lineRule="auto"/>
            </w:pPr>
          </w:p>
          <w:p w14:paraId="66D02237">
            <w:pPr>
              <w:spacing w:line="246" w:lineRule="auto"/>
            </w:pPr>
          </w:p>
          <w:p w14:paraId="61A91F3E"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 w14:paraId="1439FECF">
            <w:pPr>
              <w:spacing w:line="252" w:lineRule="auto"/>
            </w:pPr>
          </w:p>
          <w:p w14:paraId="4C1C905C">
            <w:pPr>
              <w:spacing w:line="253" w:lineRule="auto"/>
            </w:pPr>
          </w:p>
          <w:p w14:paraId="6A5681F2">
            <w:pPr>
              <w:spacing w:line="253" w:lineRule="auto"/>
            </w:pPr>
          </w:p>
          <w:p w14:paraId="25B5CE04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 w14:paraId="20B19883"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130F00E4"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DDFB86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F07125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5A587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821617D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0CA1132F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74493A"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7CEFEB7">
            <w:pPr>
              <w:jc w:val="center"/>
            </w:pPr>
          </w:p>
          <w:p w14:paraId="0D573FE9">
            <w:pPr>
              <w:ind w:firstLine="210" w:firstLineChars="100"/>
              <w:jc w:val="center"/>
            </w:pPr>
            <w:r>
              <w:t>骨伤科</w:t>
            </w:r>
          </w:p>
          <w:p w14:paraId="37E34819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4244E822">
            <w:pPr>
              <w:jc w:val="center"/>
            </w:pPr>
          </w:p>
          <w:p w14:paraId="107DC8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 w14:paraId="670CD3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</w:tr>
      <w:tr w14:paraId="117F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2F987A9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54A2FFD8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F141FAE"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FE0D09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32D5552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3844D2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43D862D0">
            <w:pPr>
              <w:jc w:val="center"/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</w:tr>
      <w:tr w14:paraId="7F5FF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5AE585"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 w14:paraId="5F16314D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45A6CC0"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C082571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7592149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3BADA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CEB1BE9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18D0B387"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B45F34D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DD3DB7A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26457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FE93F67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8B6193"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F87B2E0">
            <w:pPr>
              <w:jc w:val="center"/>
              <w:rPr>
                <w:rFonts w:hint="eastAsia"/>
              </w:rPr>
            </w:pPr>
          </w:p>
          <w:p w14:paraId="7FB47A6D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753608B">
            <w:pPr>
              <w:jc w:val="center"/>
              <w:rPr>
                <w:rFonts w:hint="eastAsia"/>
              </w:rPr>
            </w:pPr>
          </w:p>
          <w:p w14:paraId="6FE928DD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 w14:paraId="01806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4E897F58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79F7AF1C"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E269434">
            <w:pPr>
              <w:jc w:val="center"/>
              <w:rPr>
                <w:rFonts w:hint="eastAsia"/>
              </w:rPr>
            </w:pPr>
          </w:p>
          <w:p w14:paraId="28BB0212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6D6B68A">
            <w:pPr>
              <w:jc w:val="center"/>
              <w:rPr>
                <w:rFonts w:hint="eastAsia"/>
              </w:rPr>
            </w:pPr>
          </w:p>
          <w:p w14:paraId="6B0F8E39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 w14:paraId="73C4F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637E697B">
            <w:pPr>
              <w:spacing w:line="250" w:lineRule="auto"/>
            </w:pPr>
          </w:p>
          <w:p w14:paraId="7AC173A0">
            <w:pPr>
              <w:spacing w:line="250" w:lineRule="auto"/>
            </w:pPr>
          </w:p>
          <w:p w14:paraId="6B209496">
            <w:pPr>
              <w:spacing w:line="250" w:lineRule="auto"/>
            </w:pPr>
          </w:p>
          <w:p w14:paraId="61F2A185">
            <w:pPr>
              <w:spacing w:line="251" w:lineRule="auto"/>
            </w:pPr>
          </w:p>
          <w:p w14:paraId="412D3414"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8D5BC9D"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01B4221">
            <w:pPr>
              <w:ind w:firstLine="420" w:firstLineChars="2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86354AF"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207.00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F514C68">
            <w:pPr>
              <w:ind w:firstLine="420" w:firstLineChars="2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906E463"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196.00</w:t>
            </w:r>
          </w:p>
        </w:tc>
      </w:tr>
      <w:tr w14:paraId="29A07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DF7F640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026389F"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14FCD3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873E445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4441.00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782B999"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AAB359B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4629.00</w:t>
            </w:r>
          </w:p>
        </w:tc>
      </w:tr>
      <w:tr w14:paraId="5C38F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8BBF8AC"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3902F438"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 w14:paraId="2E311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D86215"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 w14:paraId="0656D37F">
            <w:pPr>
              <w:spacing w:line="274" w:lineRule="auto"/>
            </w:pPr>
          </w:p>
          <w:p w14:paraId="304D4E21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568160C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43BB275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3C953EB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74.09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B5DDB68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3EF6A97B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76.28</w:t>
            </w:r>
          </w:p>
        </w:tc>
      </w:tr>
      <w:tr w14:paraId="66684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08C65CA1"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 w14:paraId="494527A6"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0BB5175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91D1CA9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4281BCA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69.69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39671B7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2A046F0F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70.31</w:t>
            </w:r>
          </w:p>
        </w:tc>
      </w:tr>
      <w:tr w14:paraId="7EA79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26DE4213">
            <w:pPr>
              <w:spacing w:line="245" w:lineRule="auto"/>
            </w:pPr>
          </w:p>
          <w:p w14:paraId="14B6DA76">
            <w:pPr>
              <w:spacing w:line="245" w:lineRule="auto"/>
            </w:pPr>
          </w:p>
          <w:p w14:paraId="29388ED8">
            <w:pPr>
              <w:spacing w:line="246" w:lineRule="auto"/>
            </w:pPr>
          </w:p>
          <w:p w14:paraId="08C7FAE8">
            <w:pPr>
              <w:spacing w:line="246" w:lineRule="auto"/>
            </w:pPr>
          </w:p>
          <w:p w14:paraId="0D6D854E">
            <w:pPr>
              <w:spacing w:line="246" w:lineRule="auto"/>
            </w:pPr>
          </w:p>
          <w:p w14:paraId="7ECD5CD2">
            <w:pPr>
              <w:spacing w:line="246" w:lineRule="auto"/>
            </w:pPr>
          </w:p>
          <w:p w14:paraId="5CCBAC1B">
            <w:pPr>
              <w:spacing w:line="246" w:lineRule="auto"/>
            </w:pPr>
          </w:p>
          <w:p w14:paraId="63F43EB8">
            <w:pPr>
              <w:spacing w:line="246" w:lineRule="auto"/>
            </w:pPr>
          </w:p>
          <w:p w14:paraId="46FF77B4"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A24232E"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2EEC826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AA1093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96.99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17464AA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1CB6FD57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  <w:t>97.89</w:t>
            </w:r>
          </w:p>
        </w:tc>
      </w:tr>
      <w:tr w14:paraId="5F9C1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5A50D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5B0F277C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B124F72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28910B45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97.50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FA6BA94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0B6DC0C7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90.60</w:t>
            </w:r>
          </w:p>
        </w:tc>
      </w:tr>
      <w:tr w14:paraId="7D703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2E338E1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82C7339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8B4B7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1A7FEFC4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82.30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07E634C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1E934624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75.60</w:t>
            </w:r>
          </w:p>
        </w:tc>
      </w:tr>
      <w:tr w14:paraId="0581C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0CCE38E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C5EAF3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EBEA9D5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723141E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43.46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E922365">
            <w:pPr>
              <w:jc w:val="center"/>
              <w:rPr>
                <w:rFonts w:hint="eastAsia"/>
                <w:lang w:val="en-US" w:eastAsia="zh-CN"/>
              </w:rPr>
            </w:pPr>
          </w:p>
          <w:p w14:paraId="5C12844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62.56</w:t>
            </w:r>
          </w:p>
        </w:tc>
      </w:tr>
      <w:tr w14:paraId="1B62C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8130CEA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B2EC7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19DA92F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 w14:paraId="16432BEF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2.72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3DE9E73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 w14:paraId="203F097A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3.19</w:t>
            </w:r>
          </w:p>
        </w:tc>
      </w:tr>
      <w:tr w14:paraId="540B2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F5B55A9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3077F50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99544B9"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 w14:paraId="7849B24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83114C3"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 w14:paraId="74F3C898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 w14:paraId="0EA5D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4560F7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464A0D6"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64D358E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74B436D6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7BAEDBD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7326840A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0.092</w:t>
            </w:r>
          </w:p>
        </w:tc>
      </w:tr>
      <w:tr w14:paraId="4224A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566D7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04B32F7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71ABB2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92F0D3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20.60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2475BDC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EAFACC4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21.50</w:t>
            </w:r>
          </w:p>
        </w:tc>
      </w:tr>
      <w:tr w14:paraId="7D501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34348AEC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26CBE1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946899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7512C2C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4C5AE1F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6A181D6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</w:tr>
    </w:tbl>
    <w:p w14:paraId="39477D4B"/>
    <w:p w14:paraId="4B1F34B2">
      <w:pPr>
        <w:jc w:val="center"/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 w14:paraId="58F3B4BA">
      <w:pPr>
        <w:spacing w:line="193" w:lineRule="exact"/>
      </w:pPr>
    </w:p>
    <w:tbl>
      <w:tblPr>
        <w:tblStyle w:val="7"/>
        <w:tblW w:w="91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8"/>
        <w:gridCol w:w="2872"/>
        <w:gridCol w:w="1584"/>
        <w:gridCol w:w="1587"/>
        <w:gridCol w:w="1498"/>
      </w:tblGrid>
      <w:tr w14:paraId="53E90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28" w:type="dxa"/>
            <w:vMerge w:val="restart"/>
            <w:tcBorders>
              <w:top w:val="single" w:color="000000" w:sz="2" w:space="0"/>
              <w:bottom w:val="nil"/>
            </w:tcBorders>
          </w:tcPr>
          <w:p w14:paraId="209BDD03">
            <w:pPr>
              <w:spacing w:line="245" w:lineRule="auto"/>
            </w:pPr>
          </w:p>
          <w:p w14:paraId="2C6A3584">
            <w:pPr>
              <w:spacing w:line="246" w:lineRule="auto"/>
            </w:pPr>
          </w:p>
          <w:p w14:paraId="4B17DAD2">
            <w:pPr>
              <w:spacing w:line="246" w:lineRule="auto"/>
            </w:pPr>
          </w:p>
          <w:p w14:paraId="39CA8F54">
            <w:pPr>
              <w:spacing w:line="246" w:lineRule="auto"/>
            </w:pPr>
          </w:p>
          <w:p w14:paraId="0C1F2400">
            <w:pPr>
              <w:spacing w:line="246" w:lineRule="auto"/>
            </w:pPr>
          </w:p>
          <w:p w14:paraId="60B28E50">
            <w:pPr>
              <w:spacing w:line="246" w:lineRule="auto"/>
            </w:pPr>
          </w:p>
          <w:p w14:paraId="3905157A">
            <w:pPr>
              <w:spacing w:line="246" w:lineRule="auto"/>
            </w:pPr>
          </w:p>
          <w:p w14:paraId="1089D491">
            <w:pPr>
              <w:spacing w:line="246" w:lineRule="auto"/>
            </w:pPr>
          </w:p>
          <w:p w14:paraId="601B10AF"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96E4C81"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1FE92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17166A8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B6873FE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12B495E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</w:tr>
      <w:tr w14:paraId="2B82C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F7CE47B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0343898"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6E914A7"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048A32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26844EA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127FE1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</w:tr>
      <w:tr w14:paraId="2BD7F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6D4D39D8"/>
        </w:tc>
        <w:tc>
          <w:tcPr>
            <w:tcW w:w="2872" w:type="dxa"/>
            <w:vMerge w:val="restart"/>
            <w:tcBorders>
              <w:top w:val="single" w:color="000000" w:sz="2" w:space="0"/>
              <w:bottom w:val="nil"/>
            </w:tcBorders>
          </w:tcPr>
          <w:p w14:paraId="67CE4E32">
            <w:pPr>
              <w:spacing w:line="261" w:lineRule="auto"/>
            </w:pPr>
          </w:p>
          <w:p w14:paraId="33563FBC">
            <w:pPr>
              <w:spacing w:line="261" w:lineRule="auto"/>
            </w:pPr>
          </w:p>
          <w:p w14:paraId="7EF5F8EF"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3ACEE2A3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9CC12C8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484FA4E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0BFEC0C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11870DC5">
            <w:pPr>
              <w:ind w:firstLine="630" w:firstLineChars="300"/>
              <w:jc w:val="both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1</w:t>
            </w:r>
          </w:p>
        </w:tc>
      </w:tr>
      <w:tr w14:paraId="21428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17A62F66"/>
        </w:tc>
        <w:tc>
          <w:tcPr>
            <w:tcW w:w="2872" w:type="dxa"/>
            <w:vMerge w:val="continue"/>
            <w:tcBorders>
              <w:top w:val="nil"/>
              <w:bottom w:val="nil"/>
            </w:tcBorders>
          </w:tcPr>
          <w:p w14:paraId="3F3ACBB3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7CDD9649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9364223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8D1846D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5D294E7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C4B5C10">
            <w:pPr>
              <w:ind w:firstLine="630" w:firstLineChars="300"/>
              <w:jc w:val="both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7374E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5C261947"/>
        </w:tc>
        <w:tc>
          <w:tcPr>
            <w:tcW w:w="2872" w:type="dxa"/>
            <w:vMerge w:val="continue"/>
            <w:tcBorders>
              <w:top w:val="nil"/>
              <w:bottom w:val="single" w:color="000000" w:sz="2" w:space="0"/>
            </w:tcBorders>
          </w:tcPr>
          <w:p w14:paraId="7D1CC30A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2BA3FD39"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084C186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318BD0A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359864B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533E771">
            <w:pPr>
              <w:ind w:firstLine="630" w:firstLineChars="300"/>
              <w:jc w:val="both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</w:tr>
      <w:tr w14:paraId="71EA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0B8E694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A5AAEB"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2F25C2A">
            <w:pPr>
              <w:ind w:firstLine="210" w:firstLineChars="100"/>
              <w:jc w:val="center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0789CB7">
            <w:pPr>
              <w:ind w:firstLine="420" w:firstLineChars="200"/>
              <w:jc w:val="both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 xml:space="preserve"> 67.40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09EEC6A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2D28437">
            <w:pPr>
              <w:ind w:firstLine="630" w:firstLineChars="300"/>
              <w:jc w:val="both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79.50</w:t>
            </w:r>
          </w:p>
          <w:p w14:paraId="40954A57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93C9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4B204EA7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DCC6808"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B5C0FAD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271C373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7.64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91FCE28">
            <w:pPr>
              <w:ind w:firstLine="630" w:firstLineChars="3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700CF59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7.30</w:t>
            </w:r>
          </w:p>
        </w:tc>
      </w:tr>
      <w:tr w14:paraId="56986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410103A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4642471"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2009AD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557F437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75328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15A538A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164C2344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77268</w:t>
            </w:r>
          </w:p>
        </w:tc>
      </w:tr>
      <w:tr w14:paraId="2617C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28" w:type="dxa"/>
            <w:vMerge w:val="continue"/>
            <w:tcBorders>
              <w:top w:val="nil"/>
              <w:bottom w:val="single" w:color="000000" w:sz="2" w:space="0"/>
            </w:tcBorders>
          </w:tcPr>
          <w:p w14:paraId="011B940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0810391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EBC107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3C14E34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3614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6E51FD1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96F63C0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4342</w:t>
            </w:r>
          </w:p>
        </w:tc>
      </w:tr>
      <w:tr w14:paraId="01833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D936C54"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0BB5C32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</w:tcPr>
          <w:p w14:paraId="2EE65DE4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03F70489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DE7912E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0D8E9C5A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 w14:paraId="1D0C5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C2E2CDB"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54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1D1DE1"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 w14:paraId="68CE256E"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 xml:space="preserve">上报人：刘慧敏18355457822 </w:t>
      </w:r>
      <w:r>
        <w:rPr>
          <w:rFonts w:hint="eastAsia" w:ascii="楷体" w:hAnsi="楷体" w:cs="楷体"/>
          <w:sz w:val="25"/>
          <w:szCs w:val="25"/>
          <w:lang w:val="en-US" w:eastAsia="zh-CN"/>
        </w:rPr>
        <w:t xml:space="preserve"> </w:t>
      </w:r>
      <w:r>
        <w:rPr>
          <w:rFonts w:hint="eastAsia" w:ascii="楷体" w:hAnsi="楷体" w:cs="楷体"/>
          <w:sz w:val="25"/>
          <w:szCs w:val="25"/>
        </w:rPr>
        <w:t>审核人：</w:t>
      </w:r>
      <w:r>
        <w:rPr>
          <w:rFonts w:hint="eastAsia" w:ascii="楷体" w:hAnsi="楷体" w:cs="楷体"/>
          <w:sz w:val="25"/>
          <w:szCs w:val="25"/>
          <w:lang w:val="en-US" w:eastAsia="zh-CN"/>
        </w:rPr>
        <w:t>许艳</w:t>
      </w:r>
      <w:bookmarkStart w:id="0" w:name="_GoBack"/>
      <w:bookmarkEnd w:id="0"/>
      <w:r>
        <w:rPr>
          <w:rFonts w:hint="eastAsia" w:ascii="楷体" w:hAnsi="楷体" w:cs="楷体"/>
          <w:sz w:val="25"/>
          <w:szCs w:val="25"/>
          <w:lang w:val="en-US" w:eastAsia="zh-CN"/>
        </w:rPr>
        <w:t xml:space="preserve"> 13865011602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46ADA"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DCA9E"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NDQ3M2FkMzY4MWM3NzM4Njk4NmVjN2QyNGI5MGI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B2B21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D3294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56352C"/>
    <w:rsid w:val="016245C6"/>
    <w:rsid w:val="01661C3C"/>
    <w:rsid w:val="01A7647D"/>
    <w:rsid w:val="01B3097E"/>
    <w:rsid w:val="01B34E22"/>
    <w:rsid w:val="02551A35"/>
    <w:rsid w:val="027C16B8"/>
    <w:rsid w:val="02BC3862"/>
    <w:rsid w:val="031C69F7"/>
    <w:rsid w:val="031E2AE9"/>
    <w:rsid w:val="03237D85"/>
    <w:rsid w:val="038438E6"/>
    <w:rsid w:val="03FE7EAB"/>
    <w:rsid w:val="049F51EA"/>
    <w:rsid w:val="04B52C5F"/>
    <w:rsid w:val="057E5747"/>
    <w:rsid w:val="059D3E1F"/>
    <w:rsid w:val="05B922DB"/>
    <w:rsid w:val="05D84E57"/>
    <w:rsid w:val="06336531"/>
    <w:rsid w:val="0687062B"/>
    <w:rsid w:val="070E2AFA"/>
    <w:rsid w:val="07BE1E2B"/>
    <w:rsid w:val="07D07D8A"/>
    <w:rsid w:val="07E07FF3"/>
    <w:rsid w:val="081D2FF5"/>
    <w:rsid w:val="08C77405"/>
    <w:rsid w:val="08F33D56"/>
    <w:rsid w:val="095B3317"/>
    <w:rsid w:val="09A432A2"/>
    <w:rsid w:val="09A909AB"/>
    <w:rsid w:val="0AB2777D"/>
    <w:rsid w:val="0ACB4F8A"/>
    <w:rsid w:val="0AE147AE"/>
    <w:rsid w:val="0AF142C5"/>
    <w:rsid w:val="0B073AE9"/>
    <w:rsid w:val="0B432743"/>
    <w:rsid w:val="0B9811CF"/>
    <w:rsid w:val="0BAA1044"/>
    <w:rsid w:val="0BC65752"/>
    <w:rsid w:val="0C0F6BDE"/>
    <w:rsid w:val="0C2030B4"/>
    <w:rsid w:val="0C6448F6"/>
    <w:rsid w:val="0C803B53"/>
    <w:rsid w:val="0CFE2CC9"/>
    <w:rsid w:val="0D6B65B1"/>
    <w:rsid w:val="0D6C2329"/>
    <w:rsid w:val="0D86163D"/>
    <w:rsid w:val="0E200CAC"/>
    <w:rsid w:val="0E3F3599"/>
    <w:rsid w:val="0E410216"/>
    <w:rsid w:val="0E5232CD"/>
    <w:rsid w:val="0E801E05"/>
    <w:rsid w:val="0E855450"/>
    <w:rsid w:val="0F0C791F"/>
    <w:rsid w:val="0F274759"/>
    <w:rsid w:val="0F360E40"/>
    <w:rsid w:val="0F56503F"/>
    <w:rsid w:val="0F706100"/>
    <w:rsid w:val="0FA4224E"/>
    <w:rsid w:val="0FAB7138"/>
    <w:rsid w:val="0FAE35F7"/>
    <w:rsid w:val="0FD0094D"/>
    <w:rsid w:val="0FE36EE0"/>
    <w:rsid w:val="100625C1"/>
    <w:rsid w:val="100E1475"/>
    <w:rsid w:val="10120F66"/>
    <w:rsid w:val="10A1053B"/>
    <w:rsid w:val="10AB4F16"/>
    <w:rsid w:val="10C20BDE"/>
    <w:rsid w:val="10DB3A4D"/>
    <w:rsid w:val="115E286C"/>
    <w:rsid w:val="11D34725"/>
    <w:rsid w:val="1202325C"/>
    <w:rsid w:val="120B2110"/>
    <w:rsid w:val="12301B77"/>
    <w:rsid w:val="13C95DDF"/>
    <w:rsid w:val="143F60A1"/>
    <w:rsid w:val="155E69FB"/>
    <w:rsid w:val="15673B02"/>
    <w:rsid w:val="1587313A"/>
    <w:rsid w:val="15BB209F"/>
    <w:rsid w:val="16322361"/>
    <w:rsid w:val="165352D3"/>
    <w:rsid w:val="171E4694"/>
    <w:rsid w:val="17326391"/>
    <w:rsid w:val="1771499F"/>
    <w:rsid w:val="17A10E21"/>
    <w:rsid w:val="17AB35CE"/>
    <w:rsid w:val="17AC6144"/>
    <w:rsid w:val="180D6418"/>
    <w:rsid w:val="18C57634"/>
    <w:rsid w:val="18DF7E53"/>
    <w:rsid w:val="19185113"/>
    <w:rsid w:val="1A085187"/>
    <w:rsid w:val="1A2E4BEE"/>
    <w:rsid w:val="1A554870"/>
    <w:rsid w:val="1BBB6955"/>
    <w:rsid w:val="1BF41E67"/>
    <w:rsid w:val="1BF8668B"/>
    <w:rsid w:val="1C073948"/>
    <w:rsid w:val="1C962F1E"/>
    <w:rsid w:val="1CC41839"/>
    <w:rsid w:val="1D2D5631"/>
    <w:rsid w:val="1D3C1D18"/>
    <w:rsid w:val="1D9751A0"/>
    <w:rsid w:val="1DA13929"/>
    <w:rsid w:val="1DF779ED"/>
    <w:rsid w:val="1E1E766F"/>
    <w:rsid w:val="1E636E30"/>
    <w:rsid w:val="1E766B63"/>
    <w:rsid w:val="1ECF5B11"/>
    <w:rsid w:val="1EF87EC0"/>
    <w:rsid w:val="1F1433F0"/>
    <w:rsid w:val="1F3802BD"/>
    <w:rsid w:val="1FB65DB1"/>
    <w:rsid w:val="200F101E"/>
    <w:rsid w:val="20124FB2"/>
    <w:rsid w:val="20692E24"/>
    <w:rsid w:val="206F5F60"/>
    <w:rsid w:val="208358CC"/>
    <w:rsid w:val="2096610D"/>
    <w:rsid w:val="20DB1848"/>
    <w:rsid w:val="210C40E7"/>
    <w:rsid w:val="21737798"/>
    <w:rsid w:val="21820906"/>
    <w:rsid w:val="2190618E"/>
    <w:rsid w:val="22745AB0"/>
    <w:rsid w:val="22B91715"/>
    <w:rsid w:val="22E05F4B"/>
    <w:rsid w:val="23381A63"/>
    <w:rsid w:val="235C0A1E"/>
    <w:rsid w:val="23C14D25"/>
    <w:rsid w:val="24482D50"/>
    <w:rsid w:val="246A53BC"/>
    <w:rsid w:val="24743B45"/>
    <w:rsid w:val="24C4201C"/>
    <w:rsid w:val="252E1F46"/>
    <w:rsid w:val="25461985"/>
    <w:rsid w:val="2547208B"/>
    <w:rsid w:val="25D36F91"/>
    <w:rsid w:val="25FC0296"/>
    <w:rsid w:val="265E5ACC"/>
    <w:rsid w:val="26977FBF"/>
    <w:rsid w:val="26A12BEB"/>
    <w:rsid w:val="26EA00EF"/>
    <w:rsid w:val="27802801"/>
    <w:rsid w:val="279A7D67"/>
    <w:rsid w:val="27DC037F"/>
    <w:rsid w:val="287A36F4"/>
    <w:rsid w:val="28A6273B"/>
    <w:rsid w:val="28EC2844"/>
    <w:rsid w:val="292F0982"/>
    <w:rsid w:val="293D6BFB"/>
    <w:rsid w:val="298F1421"/>
    <w:rsid w:val="299D58EC"/>
    <w:rsid w:val="29B175E9"/>
    <w:rsid w:val="29D94E19"/>
    <w:rsid w:val="2A913381"/>
    <w:rsid w:val="2AA7245F"/>
    <w:rsid w:val="2B2142FB"/>
    <w:rsid w:val="2BC03B14"/>
    <w:rsid w:val="2BF33EE9"/>
    <w:rsid w:val="2CF511D6"/>
    <w:rsid w:val="2D613CBF"/>
    <w:rsid w:val="2D6D1A79"/>
    <w:rsid w:val="2D96390B"/>
    <w:rsid w:val="2D9D410D"/>
    <w:rsid w:val="2DFE26D1"/>
    <w:rsid w:val="2E026666"/>
    <w:rsid w:val="2E2B796A"/>
    <w:rsid w:val="2E982B26"/>
    <w:rsid w:val="2EA25753"/>
    <w:rsid w:val="2EC456C9"/>
    <w:rsid w:val="2ECB017C"/>
    <w:rsid w:val="2ED27DE6"/>
    <w:rsid w:val="2F2509E0"/>
    <w:rsid w:val="2F5159E2"/>
    <w:rsid w:val="2FCD1C26"/>
    <w:rsid w:val="309F1C4E"/>
    <w:rsid w:val="30E738F1"/>
    <w:rsid w:val="30E91417"/>
    <w:rsid w:val="315F16D9"/>
    <w:rsid w:val="31957C8D"/>
    <w:rsid w:val="319E48F7"/>
    <w:rsid w:val="321B1AA4"/>
    <w:rsid w:val="32367D6D"/>
    <w:rsid w:val="323A44C9"/>
    <w:rsid w:val="32550915"/>
    <w:rsid w:val="328533C1"/>
    <w:rsid w:val="32E427DE"/>
    <w:rsid w:val="32F6606D"/>
    <w:rsid w:val="333C43C8"/>
    <w:rsid w:val="33A87367"/>
    <w:rsid w:val="3425669B"/>
    <w:rsid w:val="34802092"/>
    <w:rsid w:val="348C0A37"/>
    <w:rsid w:val="34A55F9D"/>
    <w:rsid w:val="34D64DB6"/>
    <w:rsid w:val="34FD1935"/>
    <w:rsid w:val="350D601C"/>
    <w:rsid w:val="359D0A22"/>
    <w:rsid w:val="359F29EC"/>
    <w:rsid w:val="362353CB"/>
    <w:rsid w:val="37187DC3"/>
    <w:rsid w:val="3751377B"/>
    <w:rsid w:val="375D66BB"/>
    <w:rsid w:val="3801173C"/>
    <w:rsid w:val="380354B4"/>
    <w:rsid w:val="380F5C07"/>
    <w:rsid w:val="38B30C88"/>
    <w:rsid w:val="38CA7D80"/>
    <w:rsid w:val="38CE730F"/>
    <w:rsid w:val="38D66725"/>
    <w:rsid w:val="397F0B6A"/>
    <w:rsid w:val="39924CE8"/>
    <w:rsid w:val="39997C2F"/>
    <w:rsid w:val="39C649EB"/>
    <w:rsid w:val="39F07CBA"/>
    <w:rsid w:val="3A2B0CF2"/>
    <w:rsid w:val="3AE710BD"/>
    <w:rsid w:val="3B4D02E3"/>
    <w:rsid w:val="3B5D3A4B"/>
    <w:rsid w:val="3B844B5E"/>
    <w:rsid w:val="3BC431AC"/>
    <w:rsid w:val="3BC44775"/>
    <w:rsid w:val="3BDF1D94"/>
    <w:rsid w:val="3C4A1903"/>
    <w:rsid w:val="3C8F59FF"/>
    <w:rsid w:val="3CEC29BB"/>
    <w:rsid w:val="3CF96E86"/>
    <w:rsid w:val="3D073351"/>
    <w:rsid w:val="3D29776B"/>
    <w:rsid w:val="3D3D7EA2"/>
    <w:rsid w:val="3D9170BE"/>
    <w:rsid w:val="3DC2371B"/>
    <w:rsid w:val="3DE25B6C"/>
    <w:rsid w:val="3E412892"/>
    <w:rsid w:val="3E430D41"/>
    <w:rsid w:val="3E570308"/>
    <w:rsid w:val="3E80785E"/>
    <w:rsid w:val="3E864749"/>
    <w:rsid w:val="3E974BA8"/>
    <w:rsid w:val="3EA66B99"/>
    <w:rsid w:val="3EFF3950"/>
    <w:rsid w:val="3F1B7587"/>
    <w:rsid w:val="3F6B7534"/>
    <w:rsid w:val="3F7942AE"/>
    <w:rsid w:val="3FB928FC"/>
    <w:rsid w:val="401A339B"/>
    <w:rsid w:val="40202501"/>
    <w:rsid w:val="404E573A"/>
    <w:rsid w:val="408B6047"/>
    <w:rsid w:val="40B97058"/>
    <w:rsid w:val="40DC4AF4"/>
    <w:rsid w:val="410127AD"/>
    <w:rsid w:val="411424E0"/>
    <w:rsid w:val="41436921"/>
    <w:rsid w:val="417B255F"/>
    <w:rsid w:val="41CB0CA9"/>
    <w:rsid w:val="421F738E"/>
    <w:rsid w:val="42246753"/>
    <w:rsid w:val="42703746"/>
    <w:rsid w:val="42B51AA1"/>
    <w:rsid w:val="433B01F8"/>
    <w:rsid w:val="4348021F"/>
    <w:rsid w:val="43B25EBB"/>
    <w:rsid w:val="43FB1735"/>
    <w:rsid w:val="440E3217"/>
    <w:rsid w:val="446C618F"/>
    <w:rsid w:val="447F4114"/>
    <w:rsid w:val="44CE6E4A"/>
    <w:rsid w:val="451F3201"/>
    <w:rsid w:val="452151CC"/>
    <w:rsid w:val="452E0BB8"/>
    <w:rsid w:val="45492462"/>
    <w:rsid w:val="45EA7CB3"/>
    <w:rsid w:val="45F14B9E"/>
    <w:rsid w:val="46386C71"/>
    <w:rsid w:val="467E7065"/>
    <w:rsid w:val="4691012F"/>
    <w:rsid w:val="46DB7B52"/>
    <w:rsid w:val="46FA3F26"/>
    <w:rsid w:val="471C20EE"/>
    <w:rsid w:val="471F1BDF"/>
    <w:rsid w:val="477C0DDF"/>
    <w:rsid w:val="47F70DFA"/>
    <w:rsid w:val="48741AB6"/>
    <w:rsid w:val="48F52BF7"/>
    <w:rsid w:val="4909256D"/>
    <w:rsid w:val="490E5A67"/>
    <w:rsid w:val="494F5544"/>
    <w:rsid w:val="4A421E6C"/>
    <w:rsid w:val="4A5120AF"/>
    <w:rsid w:val="4AF018C8"/>
    <w:rsid w:val="4B005883"/>
    <w:rsid w:val="4B2E0642"/>
    <w:rsid w:val="4B9277D5"/>
    <w:rsid w:val="4BCD39B7"/>
    <w:rsid w:val="4C12586E"/>
    <w:rsid w:val="4C343A36"/>
    <w:rsid w:val="4C5B7215"/>
    <w:rsid w:val="4C8D1398"/>
    <w:rsid w:val="4C9E5354"/>
    <w:rsid w:val="4CAE66B9"/>
    <w:rsid w:val="4CD40D75"/>
    <w:rsid w:val="4D5E0A2C"/>
    <w:rsid w:val="4DA92202"/>
    <w:rsid w:val="4DFE42FC"/>
    <w:rsid w:val="4E217FEA"/>
    <w:rsid w:val="4E742810"/>
    <w:rsid w:val="4ED32D21"/>
    <w:rsid w:val="4EE12583"/>
    <w:rsid w:val="4F4026F2"/>
    <w:rsid w:val="4F786330"/>
    <w:rsid w:val="4F9F1B0F"/>
    <w:rsid w:val="505226DD"/>
    <w:rsid w:val="50AA076B"/>
    <w:rsid w:val="50BB64D4"/>
    <w:rsid w:val="514A7858"/>
    <w:rsid w:val="51D535C6"/>
    <w:rsid w:val="52796647"/>
    <w:rsid w:val="529A2B88"/>
    <w:rsid w:val="52AA2CA4"/>
    <w:rsid w:val="52AB4326"/>
    <w:rsid w:val="53185698"/>
    <w:rsid w:val="532E5683"/>
    <w:rsid w:val="53334A48"/>
    <w:rsid w:val="53E73A84"/>
    <w:rsid w:val="541D003B"/>
    <w:rsid w:val="54CB3A6B"/>
    <w:rsid w:val="556B3D6E"/>
    <w:rsid w:val="558C6691"/>
    <w:rsid w:val="55C71477"/>
    <w:rsid w:val="56826D71"/>
    <w:rsid w:val="56F72230"/>
    <w:rsid w:val="56F75D8C"/>
    <w:rsid w:val="57583BEC"/>
    <w:rsid w:val="577B076B"/>
    <w:rsid w:val="57B343A9"/>
    <w:rsid w:val="57B45D69"/>
    <w:rsid w:val="58711B6E"/>
    <w:rsid w:val="5923730C"/>
    <w:rsid w:val="59633BAD"/>
    <w:rsid w:val="59674A6A"/>
    <w:rsid w:val="597E4543"/>
    <w:rsid w:val="59A57D21"/>
    <w:rsid w:val="59A71CEC"/>
    <w:rsid w:val="5A027E85"/>
    <w:rsid w:val="5AAE0E58"/>
    <w:rsid w:val="5ABD109B"/>
    <w:rsid w:val="5AE12FDB"/>
    <w:rsid w:val="5B647768"/>
    <w:rsid w:val="5B6634E0"/>
    <w:rsid w:val="5BA82375"/>
    <w:rsid w:val="5BE82147"/>
    <w:rsid w:val="5C270EC2"/>
    <w:rsid w:val="5C4F0418"/>
    <w:rsid w:val="5C974299"/>
    <w:rsid w:val="5D665A1A"/>
    <w:rsid w:val="5D674AAC"/>
    <w:rsid w:val="5D83037A"/>
    <w:rsid w:val="5E580EA3"/>
    <w:rsid w:val="5F03620F"/>
    <w:rsid w:val="5F17346F"/>
    <w:rsid w:val="5F3202A9"/>
    <w:rsid w:val="5F7F2DC3"/>
    <w:rsid w:val="5FA665A1"/>
    <w:rsid w:val="602B6AA7"/>
    <w:rsid w:val="60854409"/>
    <w:rsid w:val="6093593E"/>
    <w:rsid w:val="6122434D"/>
    <w:rsid w:val="61655B26"/>
    <w:rsid w:val="61D4389A"/>
    <w:rsid w:val="61DF5D9B"/>
    <w:rsid w:val="623954AB"/>
    <w:rsid w:val="62A36DC8"/>
    <w:rsid w:val="62AC533F"/>
    <w:rsid w:val="62C27B96"/>
    <w:rsid w:val="63DA4A6C"/>
    <w:rsid w:val="640E2967"/>
    <w:rsid w:val="642E6E4A"/>
    <w:rsid w:val="64D836A1"/>
    <w:rsid w:val="6530528B"/>
    <w:rsid w:val="660D737A"/>
    <w:rsid w:val="66742F55"/>
    <w:rsid w:val="66B74901"/>
    <w:rsid w:val="675F3C06"/>
    <w:rsid w:val="67C73559"/>
    <w:rsid w:val="67CB7455"/>
    <w:rsid w:val="67D6379C"/>
    <w:rsid w:val="67FD0938"/>
    <w:rsid w:val="67FF7197"/>
    <w:rsid w:val="68394457"/>
    <w:rsid w:val="683A1F7D"/>
    <w:rsid w:val="68466B73"/>
    <w:rsid w:val="684B5F38"/>
    <w:rsid w:val="696F2C27"/>
    <w:rsid w:val="69B67D29"/>
    <w:rsid w:val="69CE3AB9"/>
    <w:rsid w:val="69F543AD"/>
    <w:rsid w:val="6A2E78BF"/>
    <w:rsid w:val="6A5A4B58"/>
    <w:rsid w:val="6A674B7F"/>
    <w:rsid w:val="6A6B0B13"/>
    <w:rsid w:val="6A786D8C"/>
    <w:rsid w:val="6B543355"/>
    <w:rsid w:val="6B6317EA"/>
    <w:rsid w:val="6BCE3108"/>
    <w:rsid w:val="6C2E1DF8"/>
    <w:rsid w:val="6C5850C7"/>
    <w:rsid w:val="6CA06658"/>
    <w:rsid w:val="6CAF118B"/>
    <w:rsid w:val="6CD258B0"/>
    <w:rsid w:val="6D90524A"/>
    <w:rsid w:val="6E62222D"/>
    <w:rsid w:val="6EE82732"/>
    <w:rsid w:val="6EFF7A7C"/>
    <w:rsid w:val="6F235519"/>
    <w:rsid w:val="6F295581"/>
    <w:rsid w:val="6F614293"/>
    <w:rsid w:val="6F8C57B4"/>
    <w:rsid w:val="6F92269E"/>
    <w:rsid w:val="70811AD5"/>
    <w:rsid w:val="70B825D8"/>
    <w:rsid w:val="711A0B9D"/>
    <w:rsid w:val="71245578"/>
    <w:rsid w:val="71B20DD6"/>
    <w:rsid w:val="71E33685"/>
    <w:rsid w:val="71F238C8"/>
    <w:rsid w:val="72897D89"/>
    <w:rsid w:val="729130E1"/>
    <w:rsid w:val="72AC1CC9"/>
    <w:rsid w:val="73680B4C"/>
    <w:rsid w:val="7399049F"/>
    <w:rsid w:val="73FC27DC"/>
    <w:rsid w:val="74024296"/>
    <w:rsid w:val="74B80DF9"/>
    <w:rsid w:val="74F80B4E"/>
    <w:rsid w:val="74FA6D1C"/>
    <w:rsid w:val="750E0C4A"/>
    <w:rsid w:val="752E10BB"/>
    <w:rsid w:val="752E4C17"/>
    <w:rsid w:val="75A373B3"/>
    <w:rsid w:val="75F87C4B"/>
    <w:rsid w:val="76283D5C"/>
    <w:rsid w:val="76674885"/>
    <w:rsid w:val="76D33CC8"/>
    <w:rsid w:val="76F67BA7"/>
    <w:rsid w:val="774E334F"/>
    <w:rsid w:val="77F14083"/>
    <w:rsid w:val="77F35CA4"/>
    <w:rsid w:val="781A1483"/>
    <w:rsid w:val="78811502"/>
    <w:rsid w:val="78BB5DC5"/>
    <w:rsid w:val="791A5BDE"/>
    <w:rsid w:val="79894B12"/>
    <w:rsid w:val="7A083C89"/>
    <w:rsid w:val="7A24483B"/>
    <w:rsid w:val="7A252A8D"/>
    <w:rsid w:val="7A3507F6"/>
    <w:rsid w:val="7A3727C0"/>
    <w:rsid w:val="7AA02113"/>
    <w:rsid w:val="7B0332E0"/>
    <w:rsid w:val="7B330B7E"/>
    <w:rsid w:val="7B5829EE"/>
    <w:rsid w:val="7BC2430B"/>
    <w:rsid w:val="7BCC0CE6"/>
    <w:rsid w:val="7BD302C6"/>
    <w:rsid w:val="7CA83501"/>
    <w:rsid w:val="7CA97C72"/>
    <w:rsid w:val="7CAF4890"/>
    <w:rsid w:val="7CCC5441"/>
    <w:rsid w:val="7CE13F39"/>
    <w:rsid w:val="7D133387"/>
    <w:rsid w:val="7D347166"/>
    <w:rsid w:val="7D553689"/>
    <w:rsid w:val="7DDA2B39"/>
    <w:rsid w:val="7DDB16B4"/>
    <w:rsid w:val="7DDB57FF"/>
    <w:rsid w:val="7DDD367E"/>
    <w:rsid w:val="7E6B7FD9"/>
    <w:rsid w:val="7F144E7E"/>
    <w:rsid w:val="7F160BF6"/>
    <w:rsid w:val="7F3E014D"/>
    <w:rsid w:val="7FAB11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477</Words>
  <Characters>718</Characters>
  <Lines>6</Lines>
  <Paragraphs>1</Paragraphs>
  <TotalTime>643</TotalTime>
  <ScaleCrop>false</ScaleCrop>
  <LinksUpToDate>false</LinksUpToDate>
  <CharactersWithSpaces>728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Administrator</cp:lastModifiedBy>
  <cp:lastPrinted>2025-07-08T01:46:00Z</cp:lastPrinted>
  <dcterms:modified xsi:type="dcterms:W3CDTF">2025-07-10T08:48:41Z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2052-12.1.0.21915</vt:lpwstr>
  </property>
  <property fmtid="{D5CDD505-2E9C-101B-9397-08002B2CF9AE}" pid="5" name="ICV">
    <vt:lpwstr>3392485E7C744531A15CA574EA8F13AE_13</vt:lpwstr>
  </property>
  <property fmtid="{D5CDD505-2E9C-101B-9397-08002B2CF9AE}" pid="6" name="KSOTemplateDocerSaveRecord">
    <vt:lpwstr>eyJoZGlkIjoiOWIyN2ZkY2RlNzk4YWY5ZmM3YjIzNjdmMGNiYWI5NTAifQ==</vt:lpwstr>
  </property>
</Properties>
</file>